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0603" w14:textId="4DBC076A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360301" w:rsidRPr="00D47B77">
        <w:rPr>
          <w:rFonts w:ascii="Sylfaen" w:hAnsi="Sylfaen"/>
          <w:b/>
          <w:bCs/>
          <w:sz w:val="20"/>
          <w:szCs w:val="20"/>
          <w:lang w:val="ka-GE"/>
        </w:rPr>
        <w:t>6</w:t>
      </w:r>
    </w:p>
    <w:p w14:paraId="41755EF3" w14:textId="77777777" w:rsidR="00842FF3" w:rsidRPr="00D47B77" w:rsidRDefault="00842FF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29B6653F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5556FD13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05379DEB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41B1F5F2" w14:textId="3BE58DA4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A30EB2">
        <w:rPr>
          <w:rFonts w:ascii="Sylfaen" w:hAnsi="Sylfaen"/>
          <w:b/>
          <w:bCs/>
          <w:sz w:val="20"/>
          <w:szCs w:val="20"/>
        </w:rPr>
        <w:t>№</w:t>
      </w:r>
      <w:r w:rsidR="00A30EB2">
        <w:rPr>
          <w:rFonts w:ascii="Sylfaen" w:hAnsi="Sylfaen" w:cs="Sylfaen"/>
          <w:b/>
          <w:bCs/>
          <w:sz w:val="20"/>
          <w:szCs w:val="20"/>
        </w:rPr>
        <w:t>გ</w:t>
      </w:r>
      <w:r w:rsidR="00A30EB2">
        <w:rPr>
          <w:rFonts w:ascii="Sylfaen" w:hAnsi="Sylfaen"/>
          <w:b/>
          <w:bCs/>
          <w:sz w:val="20"/>
          <w:szCs w:val="20"/>
        </w:rPr>
        <w:t>-23-22/40</w:t>
      </w:r>
      <w:r w:rsidR="00A30E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633519E2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72ECC32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ფიზიკური პირის მიერ</w:t>
      </w:r>
    </w:p>
    <w:p w14:paraId="295C4C85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4F04030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1FDB6248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ფიზიკური პირი ...................................................................................</w:t>
      </w:r>
    </w:p>
    <w:p w14:paraId="3E562CC3" w14:textId="5D0E0555" w:rsidR="00444143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(სახელი, გვარი, პირადი ნომერი)</w:t>
      </w:r>
    </w:p>
    <w:p w14:paraId="0E503F2D" w14:textId="77777777" w:rsidR="008F0DFA" w:rsidRDefault="008F0DFA" w:rsidP="008F0DF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7DEF823D" w14:textId="37945BD4" w:rsidR="008F0DFA" w:rsidRPr="00D47B77" w:rsidRDefault="008F0DFA" w:rsidP="008F0DF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0B000F0F" w14:textId="77777777" w:rsidR="00444143" w:rsidRPr="00D47B77" w:rsidRDefault="00444143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1C4E5A3D" w14:textId="1666DB16" w:rsidR="00444143" w:rsidRPr="00D47B77" w:rsidRDefault="00866B4D" w:rsidP="0044414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შეტყობინება</w:t>
      </w:r>
    </w:p>
    <w:p w14:paraId="0BC54CEC" w14:textId="2C565BB8" w:rsidR="00444143" w:rsidRPr="00D47B77" w:rsidRDefault="00444143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მომსახურების მიწოდების მიზნით, მსურს გავიარო ავტორიზაცია ვიდეოგაზიარების პლატფორმის მომსახურებაზე. „მაუწყებლობის შესახებ“ საქართველოს კანონის 45</w:t>
      </w:r>
      <w:r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080967D5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136E073" w14:textId="6C7F8922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სახელი და გვარი:</w:t>
      </w:r>
    </w:p>
    <w:p w14:paraId="73BCD469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14D7145" w14:textId="5731928B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დაბადების ადგილი და თარიღი:</w:t>
      </w:r>
    </w:p>
    <w:p w14:paraId="23CFC680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2FF4793" w14:textId="10C0D023" w:rsidR="00360301" w:rsidRDefault="00FA267E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3.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რეგისტრაციის შესახებ მონაცემები:</w:t>
      </w:r>
    </w:p>
    <w:p w14:paraId="4FFD7FDE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6698E45" w14:textId="29EFD411" w:rsidR="00360301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მისამართი:</w:t>
      </w:r>
    </w:p>
    <w:p w14:paraId="70A7631E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0A83CBEE" w14:textId="24BD16F3" w:rsidR="00360301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5.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მოქალაქეობა:</w:t>
      </w:r>
    </w:p>
    <w:p w14:paraId="05261D08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278371AE" w14:textId="05A7A39B" w:rsidR="00360301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360301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360301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8ACF8EC" w14:textId="77777777" w:rsidR="00360301" w:rsidRPr="00D47B77" w:rsidRDefault="00360301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3331A2B" w14:textId="0D1B5040" w:rsidR="008F0DFA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7.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2A7FAD6D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F2D0536" w14:textId="6BE26F0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8.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7D2DE7EB" w14:textId="77777777" w:rsidR="008F0DFA" w:rsidRPr="00D47B77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65271396" w14:textId="281A432E" w:rsidR="008F0DFA" w:rsidRPr="00CF16C3" w:rsidRDefault="008F0DFA" w:rsidP="00842FF3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9. </w:t>
      </w:r>
      <w:r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CF16C3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7274D04" w14:textId="77777777" w:rsidR="008F0DFA" w:rsidRPr="00D47B77" w:rsidRDefault="008F0DFA" w:rsidP="00842FF3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29C25F08" w14:textId="36D9335C" w:rsidR="008F0DFA" w:rsidRPr="00D47B77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10.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20C481D0" w14:textId="77777777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9F88ECE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4F8B62FB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316111A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73EDE3D0" w14:textId="77777777" w:rsidR="007D2678" w:rsidRPr="00C412D3" w:rsidRDefault="007D2678" w:rsidP="007D2678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0849A7B7" w14:textId="77777777" w:rsidR="007D2678" w:rsidRDefault="007D2678" w:rsidP="007D2678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9DA5D26" w14:textId="4594180E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11.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ვებ</w:t>
      </w:r>
      <w:r>
        <w:rPr>
          <w:rFonts w:ascii="Sylfaen" w:hAnsi="Sylfaen" w:cs="Sylfaen"/>
          <w:bCs/>
          <w:sz w:val="20"/>
          <w:szCs w:val="20"/>
        </w:rPr>
        <w:t>-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59345C83" w14:textId="77777777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8CDE209" w14:textId="123AB7EC" w:rsidR="008F0DFA" w:rsidRDefault="008F0DFA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12. </w:t>
      </w:r>
      <w:r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A30EB2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71AE9114" w14:textId="51009CE2" w:rsidR="00A30EB2" w:rsidRDefault="00A30EB2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F8F643E" w14:textId="77777777" w:rsidR="00A30EB2" w:rsidRPr="00D47B77" w:rsidRDefault="00A30EB2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315F28B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722C07FF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1E3BACA3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0395D9FB" w14:textId="123AD3B4" w:rsid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>ა) შესაბამისი საიდენტიფიკაციო დოკუმენტი;</w:t>
      </w:r>
    </w:p>
    <w:p w14:paraId="725AAB60" w14:textId="53FE516A" w:rsidR="00360301" w:rsidRP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iCs/>
          <w:color w:val="000000"/>
          <w:sz w:val="16"/>
          <w:szCs w:val="16"/>
          <w:lang w:val="ka-GE"/>
        </w:rPr>
      </w:pPr>
    </w:p>
    <w:p w14:paraId="1B6D6AA1" w14:textId="77777777" w:rsidR="00360301" w:rsidRPr="007B5FC8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i/>
          <w:iCs/>
          <w:color w:val="000000"/>
          <w:sz w:val="16"/>
          <w:szCs w:val="16"/>
          <w:lang w:val="ka-GE"/>
        </w:rPr>
      </w:pPr>
    </w:p>
    <w:p w14:paraId="4FA05391" w14:textId="77777777" w:rsidR="00360301" w:rsidRPr="00D47B77" w:rsidRDefault="00360301" w:rsidP="00842F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4B2BA8A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67AB2A4E" w14:textId="77777777" w:rsidR="00360301" w:rsidRPr="00D47B77" w:rsidRDefault="00360301" w:rsidP="00842FF3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13F839CB" w14:textId="6F893226" w:rsidR="00CE0B08" w:rsidRPr="00D47B77" w:rsidRDefault="00CE0B08" w:rsidP="00B26563">
      <w:pPr>
        <w:rPr>
          <w:rFonts w:ascii="Sylfaen" w:hAnsi="Sylfaen"/>
          <w:lang w:val="ka-GE"/>
        </w:rPr>
      </w:pPr>
    </w:p>
    <w:p w14:paraId="7D55D243" w14:textId="4EC86A44" w:rsidR="00360301" w:rsidRDefault="00360301" w:rsidP="00B26563">
      <w:pPr>
        <w:rPr>
          <w:rFonts w:ascii="Sylfaen" w:hAnsi="Sylfaen"/>
          <w:lang w:val="ka-GE"/>
        </w:rPr>
      </w:pPr>
    </w:p>
    <w:p w14:paraId="79A1924F" w14:textId="4676D836" w:rsidR="00842FF3" w:rsidRDefault="00842FF3" w:rsidP="00B26563">
      <w:pPr>
        <w:rPr>
          <w:rFonts w:ascii="Sylfaen" w:hAnsi="Sylfaen"/>
          <w:lang w:val="ka-GE"/>
        </w:rPr>
      </w:pPr>
    </w:p>
    <w:p w14:paraId="58515EAA" w14:textId="44A991CC" w:rsidR="00842FF3" w:rsidRDefault="00842FF3" w:rsidP="00B26563">
      <w:pPr>
        <w:rPr>
          <w:rFonts w:ascii="Sylfaen" w:hAnsi="Sylfaen"/>
          <w:lang w:val="ka-GE"/>
        </w:rPr>
      </w:pPr>
    </w:p>
    <w:p w14:paraId="384B2A7B" w14:textId="36A995B0" w:rsidR="00842FF3" w:rsidRDefault="00842FF3" w:rsidP="00B26563">
      <w:pPr>
        <w:rPr>
          <w:rFonts w:ascii="Sylfaen" w:hAnsi="Sylfaen"/>
          <w:lang w:val="ka-GE"/>
        </w:rPr>
      </w:pPr>
    </w:p>
    <w:p w14:paraId="22E05516" w14:textId="132CDFCC" w:rsidR="00842FF3" w:rsidRDefault="00842FF3" w:rsidP="00B26563">
      <w:pPr>
        <w:rPr>
          <w:rFonts w:ascii="Sylfaen" w:hAnsi="Sylfaen"/>
          <w:lang w:val="ka-GE"/>
        </w:rPr>
      </w:pPr>
    </w:p>
    <w:p w14:paraId="3B924E6E" w14:textId="76D7AA13" w:rsidR="00842FF3" w:rsidRDefault="00842FF3" w:rsidP="00B26563">
      <w:pPr>
        <w:rPr>
          <w:rFonts w:ascii="Sylfaen" w:hAnsi="Sylfaen"/>
          <w:lang w:val="ka-GE"/>
        </w:rPr>
      </w:pPr>
    </w:p>
    <w:p w14:paraId="4AA48C1E" w14:textId="25A0466C" w:rsidR="00842FF3" w:rsidRDefault="00842FF3" w:rsidP="00B26563">
      <w:pPr>
        <w:rPr>
          <w:rFonts w:ascii="Sylfaen" w:hAnsi="Sylfaen"/>
          <w:lang w:val="ka-GE"/>
        </w:rPr>
      </w:pPr>
    </w:p>
    <w:p w14:paraId="10BA69D0" w14:textId="5A7A1C77" w:rsidR="00842FF3" w:rsidRDefault="00842FF3" w:rsidP="00B26563">
      <w:pPr>
        <w:rPr>
          <w:rFonts w:ascii="Sylfaen" w:hAnsi="Sylfaen"/>
          <w:lang w:val="ka-GE"/>
        </w:rPr>
      </w:pPr>
    </w:p>
    <w:p w14:paraId="19A2DB26" w14:textId="17BDF316" w:rsidR="00842FF3" w:rsidRDefault="00842FF3" w:rsidP="00B26563">
      <w:pPr>
        <w:rPr>
          <w:rFonts w:ascii="Sylfaen" w:hAnsi="Sylfaen"/>
          <w:lang w:val="ka-GE"/>
        </w:rPr>
      </w:pPr>
    </w:p>
    <w:p w14:paraId="6D2341E5" w14:textId="7CA3E327" w:rsidR="00842FF3" w:rsidRDefault="00842FF3" w:rsidP="00B26563">
      <w:pPr>
        <w:rPr>
          <w:rFonts w:ascii="Sylfaen" w:hAnsi="Sylfaen"/>
          <w:lang w:val="ka-GE"/>
        </w:rPr>
      </w:pPr>
    </w:p>
    <w:p w14:paraId="364E3DD7" w14:textId="72A71F85" w:rsidR="00842FF3" w:rsidRDefault="00842FF3" w:rsidP="00B26563">
      <w:pPr>
        <w:rPr>
          <w:rFonts w:ascii="Sylfaen" w:hAnsi="Sylfaen"/>
          <w:lang w:val="ka-GE"/>
        </w:rPr>
      </w:pPr>
    </w:p>
    <w:p w14:paraId="51BF975C" w14:textId="3E1E9138" w:rsidR="00842FF3" w:rsidRDefault="00842FF3" w:rsidP="00B26563">
      <w:pPr>
        <w:rPr>
          <w:rFonts w:ascii="Sylfaen" w:hAnsi="Sylfaen"/>
          <w:lang w:val="ka-GE"/>
        </w:rPr>
      </w:pPr>
    </w:p>
    <w:p w14:paraId="35B5E14B" w14:textId="1D90CCD2" w:rsidR="00842FF3" w:rsidRDefault="00842FF3" w:rsidP="00B26563">
      <w:pPr>
        <w:rPr>
          <w:rFonts w:ascii="Sylfaen" w:hAnsi="Sylfaen"/>
          <w:lang w:val="ka-GE"/>
        </w:rPr>
      </w:pPr>
    </w:p>
    <w:p w14:paraId="570E4E35" w14:textId="5ADB30C0" w:rsidR="00842FF3" w:rsidRDefault="00842FF3" w:rsidP="00B26563">
      <w:pPr>
        <w:rPr>
          <w:rFonts w:ascii="Sylfaen" w:hAnsi="Sylfaen"/>
          <w:lang w:val="ka-GE"/>
        </w:rPr>
      </w:pPr>
    </w:p>
    <w:p w14:paraId="25EA2C5D" w14:textId="23B4B3DE" w:rsidR="00842FF3" w:rsidRDefault="00842FF3" w:rsidP="00B26563">
      <w:pPr>
        <w:rPr>
          <w:rFonts w:ascii="Sylfaen" w:hAnsi="Sylfaen"/>
          <w:lang w:val="ka-GE"/>
        </w:rPr>
      </w:pPr>
    </w:p>
    <w:p w14:paraId="53D9199C" w14:textId="4AB865B0" w:rsidR="00443DB1" w:rsidRDefault="00443DB1" w:rsidP="00DC080A">
      <w:pPr>
        <w:spacing w:after="120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F21FFFC" w14:textId="7666215D" w:rsidR="00443DB1" w:rsidRDefault="00443DB1" w:rsidP="00DC080A">
      <w:pPr>
        <w:spacing w:after="120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sectPr w:rsidR="00443DB1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8EB" w14:textId="77777777" w:rsidR="004A3E55" w:rsidRDefault="004A3E55" w:rsidP="00530E09">
      <w:r>
        <w:separator/>
      </w:r>
    </w:p>
  </w:endnote>
  <w:endnote w:type="continuationSeparator" w:id="0">
    <w:p w14:paraId="4274C186" w14:textId="77777777" w:rsidR="004A3E55" w:rsidRDefault="004A3E55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A618" w14:textId="77777777" w:rsidR="004A3E55" w:rsidRDefault="004A3E55" w:rsidP="00530E09">
      <w:r>
        <w:separator/>
      </w:r>
    </w:p>
  </w:footnote>
  <w:footnote w:type="continuationSeparator" w:id="0">
    <w:p w14:paraId="190CDB3E" w14:textId="77777777" w:rsidR="004A3E55" w:rsidRDefault="004A3E55" w:rsidP="00530E09">
      <w:r>
        <w:continuationSeparator/>
      </w:r>
    </w:p>
  </w:footnote>
  <w:footnote w:id="1">
    <w:p w14:paraId="5832E345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3345ABA7" w14:textId="77777777" w:rsidR="007D2678" w:rsidRPr="00B32F9E" w:rsidRDefault="007D2678" w:rsidP="007D2678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441BE"/>
    <w:rsid w:val="002527C1"/>
    <w:rsid w:val="002A0754"/>
    <w:rsid w:val="002B1CC1"/>
    <w:rsid w:val="002D0DB3"/>
    <w:rsid w:val="002E46DA"/>
    <w:rsid w:val="002F1C3E"/>
    <w:rsid w:val="00315099"/>
    <w:rsid w:val="003347A5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0523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DD1"/>
    <w:rsid w:val="00491477"/>
    <w:rsid w:val="004A3E55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8790D"/>
    <w:rsid w:val="00590403"/>
    <w:rsid w:val="00594850"/>
    <w:rsid w:val="005D5AD5"/>
    <w:rsid w:val="005E29DE"/>
    <w:rsid w:val="00603941"/>
    <w:rsid w:val="006175FE"/>
    <w:rsid w:val="006215B8"/>
    <w:rsid w:val="00635B1C"/>
    <w:rsid w:val="00645882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70FD2"/>
    <w:rsid w:val="007743AF"/>
    <w:rsid w:val="00782F74"/>
    <w:rsid w:val="00786286"/>
    <w:rsid w:val="007A18C6"/>
    <w:rsid w:val="007A7FC0"/>
    <w:rsid w:val="007B5FC8"/>
    <w:rsid w:val="007D2678"/>
    <w:rsid w:val="007F5C7D"/>
    <w:rsid w:val="00813CA4"/>
    <w:rsid w:val="00825C80"/>
    <w:rsid w:val="00842FF3"/>
    <w:rsid w:val="00862C51"/>
    <w:rsid w:val="00862C55"/>
    <w:rsid w:val="00866263"/>
    <w:rsid w:val="00866B4D"/>
    <w:rsid w:val="00895D3E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30EB2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B14AC2"/>
    <w:rsid w:val="00B26563"/>
    <w:rsid w:val="00B32F9E"/>
    <w:rsid w:val="00B555D6"/>
    <w:rsid w:val="00B721EF"/>
    <w:rsid w:val="00B936AD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BE5"/>
    <w:rsid w:val="00CB2E56"/>
    <w:rsid w:val="00CB5E49"/>
    <w:rsid w:val="00CD00F2"/>
    <w:rsid w:val="00CD4832"/>
    <w:rsid w:val="00CD5894"/>
    <w:rsid w:val="00CE0250"/>
    <w:rsid w:val="00CE0B08"/>
    <w:rsid w:val="00CF0448"/>
    <w:rsid w:val="00CF16C3"/>
    <w:rsid w:val="00CF1843"/>
    <w:rsid w:val="00CF53A6"/>
    <w:rsid w:val="00CF5C94"/>
    <w:rsid w:val="00D02C71"/>
    <w:rsid w:val="00D47B77"/>
    <w:rsid w:val="00D52581"/>
    <w:rsid w:val="00D61F18"/>
    <w:rsid w:val="00D84D9C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2503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Tornike Kvaliashvili</cp:lastModifiedBy>
  <cp:revision>7</cp:revision>
  <cp:lastPrinted>2015-07-06T11:58:00Z</cp:lastPrinted>
  <dcterms:created xsi:type="dcterms:W3CDTF">2023-02-28T13:57:00Z</dcterms:created>
  <dcterms:modified xsi:type="dcterms:W3CDTF">2023-08-31T12:52:00Z</dcterms:modified>
</cp:coreProperties>
</file>